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0C1B71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0C1B71">
              <w:t>2</w:t>
            </w:r>
            <w:r w:rsidR="005C0751">
              <w:t>3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r>
        <w:rPr>
          <w:sz w:val="24"/>
        </w:rPr>
        <w:t>Лосева Валерия Васильевича</w:t>
      </w:r>
      <w:r w:rsidRPr="00061E2A">
        <w:rPr>
          <w:sz w:val="24"/>
        </w:rPr>
        <w:t xml:space="preserve"> 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0C1B71" w:rsidP="000C1B71">
      <w:pPr>
        <w:pStyle w:val="1"/>
        <w:rPr>
          <w:sz w:val="24"/>
        </w:rPr>
      </w:pPr>
      <w:proofErr w:type="spellStart"/>
      <w:r w:rsidRPr="00061E2A">
        <w:rPr>
          <w:sz w:val="24"/>
        </w:rPr>
        <w:t>Епифанское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Кимовского</w:t>
      </w:r>
      <w:proofErr w:type="spellEnd"/>
      <w:r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Pr="00061E2A">
        <w:rPr>
          <w:sz w:val="24"/>
        </w:rPr>
        <w:t>Епифанскому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>
        <w:rPr>
          <w:sz w:val="24"/>
        </w:rPr>
        <w:t>1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0C1B71">
        <w:t>6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0C1B71" w:rsidRPr="00EF5ED0">
        <w:t>Епифанскому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0C1B71">
        <w:t>1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0C1B71">
        <w:t>1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0C1B71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Лосев Валерий Васильевич</w:t>
      </w:r>
      <w:r w:rsidRPr="007A650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Pr="00EF5ED0">
        <w:t>Епифанское</w:t>
      </w:r>
      <w:proofErr w:type="spellEnd"/>
      <w:r w:rsidRPr="00EF5ED0">
        <w:t xml:space="preserve"> </w:t>
      </w:r>
      <w:proofErr w:type="spellStart"/>
      <w:r w:rsidRPr="00EF5ED0">
        <w:t>Кимовского</w:t>
      </w:r>
      <w:proofErr w:type="spellEnd"/>
      <w:r w:rsidRPr="00EF5ED0">
        <w:t xml:space="preserve"> района второго</w:t>
      </w:r>
      <w:r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>
        <w:t>Епифанскому</w:t>
      </w:r>
      <w:proofErr w:type="spellEnd"/>
      <w:r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1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>
        <w:t>3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</w:t>
      </w:r>
      <w:r w:rsidR="005C0751">
        <w:rPr>
          <w:bCs/>
        </w:rPr>
        <w:t>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0C1B71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0C1B71">
        <w:rPr>
          <w:bCs/>
        </w:rPr>
        <w:t>25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0C1B71">
        <w:rPr>
          <w:b/>
          <w:bCs/>
        </w:rPr>
        <w:t>В.В.Лосевым</w:t>
      </w:r>
      <w:r w:rsidR="000C1B71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0C1B71">
        <w:t>6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3932C7">
        <w:t>0</w:t>
      </w:r>
      <w:r w:rsidR="000C1B71">
        <w:t>9</w:t>
      </w:r>
      <w:r w:rsidR="003877C3" w:rsidRPr="007A6500">
        <w:t xml:space="preserve"> час. </w:t>
      </w:r>
      <w:r w:rsidR="003932C7">
        <w:t>4</w:t>
      </w:r>
      <w:r w:rsidR="000C1B71">
        <w:t>8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0C1B71">
        <w:t>1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0C1B71">
        <w:rPr>
          <w:b/>
          <w:sz w:val="24"/>
        </w:rPr>
        <w:t>Лосева Валерия Васильевича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0C1B71" w:rsidRPr="00EF5ED0">
        <w:rPr>
          <w:sz w:val="24"/>
        </w:rPr>
        <w:t>Епифанское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второго созыва</w:t>
      </w:r>
      <w:r w:rsidR="00E32059" w:rsidRPr="007A6500">
        <w:rPr>
          <w:sz w:val="24"/>
        </w:rPr>
        <w:t xml:space="preserve"> </w:t>
      </w:r>
      <w:r w:rsidR="00E32059" w:rsidRPr="007A6500">
        <w:rPr>
          <w:sz w:val="24"/>
        </w:rPr>
        <w:lastRenderedPageBreak/>
        <w:t xml:space="preserve">по </w:t>
      </w:r>
      <w:proofErr w:type="spellStart"/>
      <w:r w:rsidR="000C1B71">
        <w:rPr>
          <w:sz w:val="24"/>
        </w:rPr>
        <w:t>Епифан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0C1B71">
        <w:rPr>
          <w:sz w:val="24"/>
        </w:rPr>
        <w:t>1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3932C7">
        <w:rPr>
          <w:sz w:val="24"/>
        </w:rPr>
        <w:t>1</w:t>
      </w:r>
      <w:r w:rsidR="00E54214">
        <w:rPr>
          <w:sz w:val="24"/>
        </w:rPr>
        <w:t>9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E54214">
        <w:rPr>
          <w:sz w:val="24"/>
        </w:rPr>
        <w:t>5</w:t>
      </w:r>
      <w:r w:rsidR="003932C7">
        <w:rPr>
          <w:sz w:val="24"/>
        </w:rPr>
        <w:t>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B8" w:rsidRDefault="007746B8">
      <w:r>
        <w:separator/>
      </w:r>
    </w:p>
  </w:endnote>
  <w:endnote w:type="continuationSeparator" w:id="0">
    <w:p w:rsidR="007746B8" w:rsidRDefault="0077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B8" w:rsidRDefault="007746B8">
      <w:r>
        <w:separator/>
      </w:r>
    </w:p>
  </w:footnote>
  <w:footnote w:type="continuationSeparator" w:id="0">
    <w:p w:rsidR="007746B8" w:rsidRDefault="0077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DE3792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E54214">
      <w:rPr>
        <w:noProof/>
      </w:rPr>
      <w:t>2</w:t>
    </w:r>
    <w:r>
      <w:fldChar w:fldCharType="end"/>
    </w:r>
  </w:p>
  <w:p w:rsidR="00B902EA" w:rsidRDefault="007746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45E7"/>
    <w:rsid w:val="000C1B71"/>
    <w:rsid w:val="001010A5"/>
    <w:rsid w:val="00136325"/>
    <w:rsid w:val="00236CCE"/>
    <w:rsid w:val="002D1283"/>
    <w:rsid w:val="00326699"/>
    <w:rsid w:val="003877C3"/>
    <w:rsid w:val="003932C7"/>
    <w:rsid w:val="003D01F4"/>
    <w:rsid w:val="00427D7F"/>
    <w:rsid w:val="00447AF6"/>
    <w:rsid w:val="0047678D"/>
    <w:rsid w:val="00484801"/>
    <w:rsid w:val="0053364A"/>
    <w:rsid w:val="00550984"/>
    <w:rsid w:val="005C0751"/>
    <w:rsid w:val="00602C0A"/>
    <w:rsid w:val="00654C93"/>
    <w:rsid w:val="00687675"/>
    <w:rsid w:val="006A1922"/>
    <w:rsid w:val="007746B8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52A3C"/>
    <w:rsid w:val="00A832A0"/>
    <w:rsid w:val="00A94190"/>
    <w:rsid w:val="00C22125"/>
    <w:rsid w:val="00C54CD9"/>
    <w:rsid w:val="00C61AFA"/>
    <w:rsid w:val="00C7565B"/>
    <w:rsid w:val="00C80CD4"/>
    <w:rsid w:val="00C93E75"/>
    <w:rsid w:val="00D12A9D"/>
    <w:rsid w:val="00DE3792"/>
    <w:rsid w:val="00E32059"/>
    <w:rsid w:val="00E50E5E"/>
    <w:rsid w:val="00E54214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2018-08-01T06:24:00Z</dcterms:created>
  <dcterms:modified xsi:type="dcterms:W3CDTF">2018-08-01T06:34:00Z</dcterms:modified>
</cp:coreProperties>
</file>