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8B" w:rsidRDefault="00EE2A8B" w:rsidP="00EE2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777"/>
      </w:tblGrid>
      <w:tr w:rsidR="00EE2A8B" w:rsidTr="00DD0270">
        <w:tc>
          <w:tcPr>
            <w:tcW w:w="9570" w:type="dxa"/>
            <w:gridSpan w:val="2"/>
          </w:tcPr>
          <w:p w:rsidR="00EE2A8B" w:rsidRDefault="00EE2A8B" w:rsidP="00DD0270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область</w:t>
            </w:r>
          </w:p>
        </w:tc>
      </w:tr>
      <w:tr w:rsidR="00EE2A8B" w:rsidTr="00DD0270">
        <w:tc>
          <w:tcPr>
            <w:tcW w:w="9570" w:type="dxa"/>
            <w:gridSpan w:val="2"/>
            <w:hideMark/>
          </w:tcPr>
          <w:p w:rsidR="00EE2A8B" w:rsidRDefault="00EE2A8B" w:rsidP="00DD0270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EE2A8B" w:rsidRDefault="00EE2A8B" w:rsidP="00DD0270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EE2A8B" w:rsidRDefault="00EE2A8B" w:rsidP="00DD0270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Епифанское </w:t>
            </w:r>
          </w:p>
          <w:p w:rsidR="00EE2A8B" w:rsidRDefault="00EE2A8B" w:rsidP="00DD0270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rPr>
                <w:sz w:val="28"/>
                <w:szCs w:val="28"/>
              </w:rPr>
              <w:t>Кимовского района</w:t>
            </w:r>
          </w:p>
        </w:tc>
      </w:tr>
      <w:tr w:rsidR="00EE2A8B" w:rsidTr="00DD0270">
        <w:tc>
          <w:tcPr>
            <w:tcW w:w="9570" w:type="dxa"/>
            <w:gridSpan w:val="2"/>
          </w:tcPr>
          <w:p w:rsidR="00EE2A8B" w:rsidRDefault="00EE2A8B" w:rsidP="00DD0270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  <w:p w:rsidR="00EE2A8B" w:rsidRDefault="00EE2A8B" w:rsidP="00DD0270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</w:tc>
      </w:tr>
      <w:tr w:rsidR="00EE2A8B" w:rsidTr="00DD0270">
        <w:tc>
          <w:tcPr>
            <w:tcW w:w="9570" w:type="dxa"/>
            <w:gridSpan w:val="2"/>
            <w:hideMark/>
          </w:tcPr>
          <w:p w:rsidR="00EE2A8B" w:rsidRDefault="00EE2A8B" w:rsidP="00DD0270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t>ПОСТАНОВЛЕНИЕ</w:t>
            </w:r>
          </w:p>
        </w:tc>
      </w:tr>
      <w:tr w:rsidR="001327F5" w:rsidTr="00DD0270">
        <w:tc>
          <w:tcPr>
            <w:tcW w:w="4665" w:type="dxa"/>
          </w:tcPr>
          <w:p w:rsidR="001327F5" w:rsidRDefault="001327F5" w:rsidP="00DD0270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</w:p>
          <w:p w:rsidR="001327F5" w:rsidRDefault="001327F5" w:rsidP="001327F5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от 11.09.2020                                                                                           </w:t>
            </w:r>
          </w:p>
        </w:tc>
        <w:tc>
          <w:tcPr>
            <w:tcW w:w="4905" w:type="dxa"/>
          </w:tcPr>
          <w:p w:rsidR="001327F5" w:rsidRDefault="001327F5" w:rsidP="00DD0270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</w:p>
          <w:p w:rsidR="001327F5" w:rsidRDefault="001327F5" w:rsidP="00DD0270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№  83</w:t>
            </w:r>
          </w:p>
        </w:tc>
      </w:tr>
    </w:tbl>
    <w:p w:rsidR="00EE2A8B" w:rsidRDefault="00EE2A8B" w:rsidP="00EE2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12C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видов муниципального контроля на территории муниципального образования </w:t>
      </w:r>
      <w:r w:rsidR="001327F5">
        <w:rPr>
          <w:rFonts w:ascii="Times New Roman" w:hAnsi="Times New Roman" w:cs="Times New Roman"/>
          <w:b/>
          <w:sz w:val="24"/>
          <w:szCs w:val="24"/>
        </w:rPr>
        <w:t xml:space="preserve">Епифанское </w:t>
      </w:r>
      <w:r w:rsidRPr="0004512C">
        <w:rPr>
          <w:rFonts w:ascii="Times New Roman" w:hAnsi="Times New Roman" w:cs="Times New Roman"/>
          <w:b/>
          <w:sz w:val="24"/>
          <w:szCs w:val="24"/>
        </w:rPr>
        <w:t>Кимовск</w:t>
      </w:r>
      <w:r w:rsidR="001327F5">
        <w:rPr>
          <w:rFonts w:ascii="Times New Roman" w:hAnsi="Times New Roman" w:cs="Times New Roman"/>
          <w:b/>
          <w:sz w:val="24"/>
          <w:szCs w:val="24"/>
        </w:rPr>
        <w:t>ого</w:t>
      </w:r>
      <w:r w:rsidRPr="0004512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1327F5">
        <w:rPr>
          <w:rFonts w:ascii="Times New Roman" w:hAnsi="Times New Roman" w:cs="Times New Roman"/>
          <w:b/>
          <w:sz w:val="24"/>
          <w:szCs w:val="24"/>
        </w:rPr>
        <w:t>а</w:t>
      </w:r>
    </w:p>
    <w:p w:rsidR="00EE2A8B" w:rsidRPr="0004512C" w:rsidRDefault="00EE2A8B" w:rsidP="00EE2A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A8B" w:rsidRPr="003C006C" w:rsidRDefault="00EE2A8B" w:rsidP="003C006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3C006C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Pr="003C006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Федеральным </w:t>
      </w:r>
      <w:hyperlink r:id="rId4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3C006C">
          <w:rPr>
            <w:rFonts w:ascii="PT Astra Serif" w:hAnsi="PT Astra Serif" w:cs="Times New Roman"/>
            <w:color w:val="000000" w:themeColor="text1"/>
            <w:sz w:val="24"/>
            <w:szCs w:val="24"/>
          </w:rPr>
          <w:t>законом</w:t>
        </w:r>
      </w:hyperlink>
      <w:r w:rsidRPr="003C006C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  <w:r w:rsidRPr="003C006C">
        <w:rPr>
          <w:rFonts w:ascii="PT Astra Serif" w:hAnsi="PT Astra Serif" w:cs="Times New Roman"/>
          <w:sz w:val="24"/>
          <w:szCs w:val="24"/>
        </w:rPr>
        <w:t xml:space="preserve">Федеральным законом от 26.12.2008 № 294-ФЗ «О защите прав юридических лиц и индивидуальных предпринимателей при осуществлении  государственного контроля (надзора) и муниципального контроля», на основании Устава муниципального образования </w:t>
      </w:r>
      <w:r w:rsidR="001327F5" w:rsidRPr="003C006C">
        <w:rPr>
          <w:rFonts w:ascii="PT Astra Serif" w:hAnsi="PT Astra Serif" w:cs="Times New Roman"/>
          <w:sz w:val="24"/>
          <w:szCs w:val="24"/>
        </w:rPr>
        <w:t xml:space="preserve">Епифанское </w:t>
      </w:r>
      <w:r w:rsidRPr="003C006C">
        <w:rPr>
          <w:rFonts w:ascii="PT Astra Serif" w:hAnsi="PT Astra Serif" w:cs="Times New Roman"/>
          <w:sz w:val="24"/>
          <w:szCs w:val="24"/>
        </w:rPr>
        <w:t>Кимовск</w:t>
      </w:r>
      <w:r w:rsidR="001327F5" w:rsidRPr="003C006C">
        <w:rPr>
          <w:rFonts w:ascii="PT Astra Serif" w:hAnsi="PT Astra Serif" w:cs="Times New Roman"/>
          <w:sz w:val="24"/>
          <w:szCs w:val="24"/>
        </w:rPr>
        <w:t>ого района</w:t>
      </w:r>
      <w:r w:rsidRPr="003C006C">
        <w:rPr>
          <w:rFonts w:ascii="PT Astra Serif" w:hAnsi="PT Astra Serif" w:cs="Times New Roman"/>
          <w:sz w:val="24"/>
          <w:szCs w:val="24"/>
        </w:rPr>
        <w:t xml:space="preserve">, администрация муниципального образования </w:t>
      </w:r>
      <w:r w:rsidR="001327F5" w:rsidRPr="003C006C">
        <w:rPr>
          <w:rFonts w:ascii="PT Astra Serif" w:hAnsi="PT Astra Serif" w:cs="Times New Roman"/>
          <w:sz w:val="24"/>
          <w:szCs w:val="24"/>
        </w:rPr>
        <w:t>Епифанское Кимовского района</w:t>
      </w:r>
      <w:r w:rsidRPr="003C006C">
        <w:rPr>
          <w:rFonts w:ascii="PT Astra Serif" w:hAnsi="PT Astra Serif" w:cs="Times New Roman"/>
          <w:sz w:val="24"/>
          <w:szCs w:val="24"/>
        </w:rPr>
        <w:t xml:space="preserve"> ПОСТАНОВЛЯЕТ:</w:t>
      </w:r>
    </w:p>
    <w:p w:rsidR="00EE2A8B" w:rsidRPr="000019A7" w:rsidRDefault="001327F5" w:rsidP="0013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2A8B" w:rsidRPr="000019A7">
        <w:rPr>
          <w:rFonts w:ascii="Times New Roman" w:hAnsi="Times New Roman" w:cs="Times New Roman"/>
          <w:sz w:val="24"/>
          <w:szCs w:val="24"/>
        </w:rPr>
        <w:t xml:space="preserve">1. Утвердить перечень видов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Епифанское Кимовского района </w:t>
      </w:r>
      <w:r w:rsidR="00EE2A8B" w:rsidRPr="000019A7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1327F5" w:rsidRDefault="001327F5" w:rsidP="001327F5">
      <w:pPr>
        <w:pStyle w:val="a4"/>
        <w:tabs>
          <w:tab w:val="left" w:pos="567"/>
          <w:tab w:val="left" w:pos="709"/>
          <w:tab w:val="left" w:pos="2835"/>
        </w:tabs>
        <w:spacing w:before="0" w:beforeAutospacing="0" w:after="0" w:afterAutospacing="0"/>
        <w:jc w:val="both"/>
      </w:pPr>
      <w:r>
        <w:t>           2.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1327F5" w:rsidRDefault="001327F5" w:rsidP="001327F5">
      <w:pPr>
        <w:pStyle w:val="a4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  3. Контроль за исполнением  настоящего постановления оставляю за собой.</w:t>
      </w:r>
    </w:p>
    <w:p w:rsidR="001327F5" w:rsidRDefault="001327F5" w:rsidP="001327F5">
      <w:pPr>
        <w:pStyle w:val="a4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  4. Постановление вступает в силу со дня обнародования.</w:t>
      </w:r>
    </w:p>
    <w:p w:rsidR="00EE2A8B" w:rsidRDefault="00EE2A8B" w:rsidP="00EE2A8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7F5" w:rsidRDefault="001327F5" w:rsidP="00EE2A8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7F5" w:rsidRPr="001327F5" w:rsidRDefault="001327F5" w:rsidP="0013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F5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1327F5" w:rsidRPr="001327F5" w:rsidRDefault="001327F5" w:rsidP="0013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F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327F5" w:rsidRPr="001327F5" w:rsidRDefault="001327F5" w:rsidP="0013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F5">
        <w:rPr>
          <w:rFonts w:ascii="Times New Roman" w:hAnsi="Times New Roman" w:cs="Times New Roman"/>
          <w:sz w:val="24"/>
          <w:szCs w:val="24"/>
        </w:rPr>
        <w:t xml:space="preserve">Епифанское Кимовского района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327F5">
        <w:rPr>
          <w:rFonts w:ascii="Times New Roman" w:hAnsi="Times New Roman" w:cs="Times New Roman"/>
          <w:sz w:val="24"/>
          <w:szCs w:val="24"/>
        </w:rPr>
        <w:t>Кирилин В.А.</w:t>
      </w:r>
    </w:p>
    <w:p w:rsidR="001327F5" w:rsidRPr="001327F5" w:rsidRDefault="001327F5" w:rsidP="00132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27F5" w:rsidRPr="001327F5" w:rsidRDefault="001327F5" w:rsidP="00132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27F5" w:rsidRDefault="001327F5" w:rsidP="00EE2A8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7F5" w:rsidRDefault="001327F5" w:rsidP="00EE2A8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7F5" w:rsidRDefault="001327F5" w:rsidP="00EE2A8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7F5" w:rsidRPr="0004512C" w:rsidRDefault="001327F5" w:rsidP="00EE2A8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3686"/>
      </w:tblGrid>
      <w:tr w:rsidR="00EE2A8B" w:rsidRPr="008048E0" w:rsidTr="00DD0270">
        <w:tc>
          <w:tcPr>
            <w:tcW w:w="4503" w:type="dxa"/>
          </w:tcPr>
          <w:p w:rsidR="00EE2A8B" w:rsidRPr="008048E0" w:rsidRDefault="00EE2A8B" w:rsidP="00DD027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A8B" w:rsidRPr="008048E0" w:rsidRDefault="00EE2A8B" w:rsidP="00DD027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E2A8B" w:rsidRPr="008048E0" w:rsidRDefault="00EE2A8B" w:rsidP="00DD027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2A8B" w:rsidRDefault="00EE2A8B" w:rsidP="00EE2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06C" w:rsidRDefault="003C006C" w:rsidP="00EE2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06C" w:rsidRDefault="003C006C" w:rsidP="00EE2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2A8B" w:rsidRDefault="00EE2A8B" w:rsidP="00EE2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2A8B" w:rsidRPr="00E81433" w:rsidRDefault="001327F5" w:rsidP="001327F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E2A8B" w:rsidRPr="00E81433">
        <w:rPr>
          <w:rFonts w:ascii="Times New Roman" w:hAnsi="Times New Roman" w:cs="Times New Roman"/>
          <w:sz w:val="24"/>
          <w:szCs w:val="24"/>
        </w:rPr>
        <w:t>Приложение</w:t>
      </w:r>
    </w:p>
    <w:p w:rsidR="00EE2A8B" w:rsidRPr="00E81433" w:rsidRDefault="00EE2A8B" w:rsidP="00EE2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433">
        <w:rPr>
          <w:rFonts w:ascii="Times New Roman" w:hAnsi="Times New Roman" w:cs="Times New Roman"/>
          <w:sz w:val="24"/>
          <w:szCs w:val="24"/>
        </w:rPr>
        <w:t xml:space="preserve">к </w:t>
      </w:r>
      <w:r w:rsidR="001327F5">
        <w:rPr>
          <w:rFonts w:ascii="Times New Roman" w:hAnsi="Times New Roman" w:cs="Times New Roman"/>
          <w:sz w:val="24"/>
          <w:szCs w:val="24"/>
        </w:rPr>
        <w:t>п</w:t>
      </w:r>
      <w:r w:rsidRPr="00E81433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EE2A8B" w:rsidRPr="00E81433" w:rsidRDefault="001327F5" w:rsidP="001327F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EE2A8B" w:rsidRPr="00E8143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E2A8B" w:rsidRPr="00E81433" w:rsidRDefault="001327F5" w:rsidP="001327F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Епифанское Кимовского </w:t>
      </w:r>
      <w:r w:rsidR="00EE2A8B" w:rsidRPr="00E81433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E2A8B" w:rsidRDefault="001327F5" w:rsidP="001327F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E2A8B" w:rsidRPr="00E81433">
        <w:rPr>
          <w:rFonts w:ascii="Times New Roman" w:hAnsi="Times New Roman" w:cs="Times New Roman"/>
          <w:sz w:val="24"/>
          <w:szCs w:val="24"/>
        </w:rPr>
        <w:t xml:space="preserve">от </w:t>
      </w:r>
      <w:r w:rsidR="00EE2A8B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EE2A8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E2A8B">
        <w:rPr>
          <w:rFonts w:ascii="Times New Roman" w:hAnsi="Times New Roman" w:cs="Times New Roman"/>
          <w:sz w:val="24"/>
          <w:szCs w:val="24"/>
        </w:rPr>
        <w:t xml:space="preserve"> </w:t>
      </w:r>
      <w:r w:rsidR="00EE2A8B" w:rsidRPr="00E81433">
        <w:rPr>
          <w:rFonts w:ascii="Times New Roman" w:hAnsi="Times New Roman" w:cs="Times New Roman"/>
          <w:sz w:val="24"/>
          <w:szCs w:val="24"/>
        </w:rPr>
        <w:t xml:space="preserve">№ </w:t>
      </w:r>
      <w:r w:rsidR="00EE2A8B">
        <w:rPr>
          <w:rFonts w:ascii="Times New Roman" w:hAnsi="Times New Roman" w:cs="Times New Roman"/>
          <w:sz w:val="24"/>
          <w:szCs w:val="24"/>
        </w:rPr>
        <w:t>83</w:t>
      </w:r>
    </w:p>
    <w:p w:rsidR="00EE2A8B" w:rsidRDefault="00EE2A8B" w:rsidP="00EE2A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A8B" w:rsidRDefault="00EE2A8B" w:rsidP="00EE2A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A8B" w:rsidRDefault="00EE2A8B" w:rsidP="00EE2A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видов муниципального контроля на территории муниципального образования </w:t>
      </w:r>
      <w:r w:rsidR="001327F5">
        <w:rPr>
          <w:rFonts w:ascii="Times New Roman" w:hAnsi="Times New Roman" w:cs="Times New Roman"/>
          <w:b/>
          <w:sz w:val="24"/>
          <w:szCs w:val="24"/>
        </w:rPr>
        <w:t xml:space="preserve">Епифанское Кимовского района </w:t>
      </w:r>
    </w:p>
    <w:p w:rsidR="00EE2A8B" w:rsidRPr="00E81433" w:rsidRDefault="00EE2A8B" w:rsidP="00EE2A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892"/>
        <w:gridCol w:w="3555"/>
        <w:gridCol w:w="2371"/>
      </w:tblGrid>
      <w:tr w:rsidR="00EE2A8B" w:rsidTr="00DD0270">
        <w:tc>
          <w:tcPr>
            <w:tcW w:w="534" w:type="dxa"/>
          </w:tcPr>
          <w:p w:rsidR="00EE2A8B" w:rsidRDefault="00EE2A8B" w:rsidP="00DD02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EE2A8B" w:rsidRDefault="00EE2A8B" w:rsidP="00DD02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3667" w:type="dxa"/>
          </w:tcPr>
          <w:p w:rsidR="00EE2A8B" w:rsidRDefault="00EE2A8B" w:rsidP="00DD02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 правовых актов, регламентирующих осуществление вида, устанавливающих сроки и последовательность административных процедур</w:t>
            </w:r>
          </w:p>
        </w:tc>
        <w:tc>
          <w:tcPr>
            <w:tcW w:w="2393" w:type="dxa"/>
          </w:tcPr>
          <w:p w:rsidR="00EE2A8B" w:rsidRDefault="00EE2A8B" w:rsidP="00DD02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структурное подразделение осуществляющее вид муниципального контроля</w:t>
            </w:r>
          </w:p>
        </w:tc>
      </w:tr>
      <w:tr w:rsidR="00EE2A8B" w:rsidTr="00DD0270">
        <w:tc>
          <w:tcPr>
            <w:tcW w:w="534" w:type="dxa"/>
          </w:tcPr>
          <w:p w:rsidR="00EE2A8B" w:rsidRDefault="00EE2A8B" w:rsidP="00DD02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EE2A8B" w:rsidRDefault="00EE2A8B" w:rsidP="003C0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3C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соблюдением Правил благоустройства</w:t>
            </w:r>
          </w:p>
        </w:tc>
        <w:tc>
          <w:tcPr>
            <w:tcW w:w="3667" w:type="dxa"/>
          </w:tcPr>
          <w:p w:rsidR="003C006C" w:rsidRPr="006E36F2" w:rsidRDefault="003C006C" w:rsidP="003C006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36F2">
              <w:rPr>
                <w:rFonts w:ascii="PT Astra Serif" w:hAnsi="PT Astra Serif" w:cs="Times New Roman"/>
                <w:sz w:val="24"/>
                <w:szCs w:val="24"/>
              </w:rPr>
              <w:t>Постановлением администрации муниципального образования Епифанское Кимовского  района  от 17.04.2020 № 31 «Об утверждении административного регламента исполнения муниципальной функции «Осуществление муниципального контроля за соблюдением Правил благоустройства территории муниципального образования Епифанское Кимовского района».</w:t>
            </w:r>
          </w:p>
          <w:p w:rsidR="00EE2A8B" w:rsidRDefault="00EE2A8B" w:rsidP="00DD02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006C" w:rsidRPr="003C006C" w:rsidRDefault="00EE2A8B" w:rsidP="003C00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3C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Епифанское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</w:t>
            </w:r>
            <w:r w:rsidR="003C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3C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C0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C006C" w:rsidRPr="003C006C">
              <w:rPr>
                <w:rFonts w:ascii="PT Astra Serif" w:hAnsi="PT Astra Serif" w:cs="Arial"/>
                <w:sz w:val="24"/>
                <w:szCs w:val="24"/>
              </w:rPr>
              <w:t>ектор по управлению имуществом,</w:t>
            </w:r>
          </w:p>
          <w:p w:rsidR="003C006C" w:rsidRPr="003C006C" w:rsidRDefault="003C006C" w:rsidP="003C00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C006C">
              <w:rPr>
                <w:rFonts w:ascii="PT Astra Serif" w:hAnsi="PT Astra Serif" w:cs="Arial"/>
                <w:sz w:val="24"/>
                <w:szCs w:val="24"/>
              </w:rPr>
              <w:t>земельными ресурсами и муниципальным хозяйством,</w:t>
            </w:r>
          </w:p>
          <w:p w:rsidR="003C006C" w:rsidRPr="003C006C" w:rsidRDefault="003C006C" w:rsidP="003C00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с</w:t>
            </w:r>
            <w:r w:rsidRPr="003C006C">
              <w:rPr>
                <w:rFonts w:ascii="PT Astra Serif" w:hAnsi="PT Astra Serif" w:cs="Arial"/>
                <w:sz w:val="24"/>
                <w:szCs w:val="24"/>
              </w:rPr>
              <w:t>ектор делопроизводства,</w:t>
            </w:r>
          </w:p>
          <w:p w:rsidR="00EE2A8B" w:rsidRDefault="003C006C" w:rsidP="003C0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06C">
              <w:rPr>
                <w:rFonts w:ascii="PT Astra Serif" w:hAnsi="PT Astra Serif" w:cs="Arial"/>
                <w:sz w:val="24"/>
                <w:szCs w:val="24"/>
              </w:rPr>
              <w:t>кадров, правовой работы</w:t>
            </w:r>
          </w:p>
        </w:tc>
      </w:tr>
      <w:tr w:rsidR="00EE2A8B" w:rsidTr="00DD0270">
        <w:tc>
          <w:tcPr>
            <w:tcW w:w="534" w:type="dxa"/>
          </w:tcPr>
          <w:p w:rsidR="00EE2A8B" w:rsidRDefault="00EE2A8B" w:rsidP="00DD02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EE2A8B" w:rsidRDefault="00EE2A8B" w:rsidP="003C0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3C006C" w:rsidRPr="003C006C">
              <w:rPr>
                <w:rFonts w:ascii="PT Astra Serif" w:hAnsi="PT Astra Serif"/>
                <w:sz w:val="24"/>
                <w:szCs w:val="24"/>
              </w:rPr>
              <w:t>контрол</w:t>
            </w:r>
            <w:r w:rsidR="003C006C">
              <w:rPr>
                <w:rFonts w:ascii="PT Astra Serif" w:hAnsi="PT Astra Serif"/>
                <w:sz w:val="24"/>
                <w:szCs w:val="24"/>
              </w:rPr>
              <w:t>ь</w:t>
            </w:r>
            <w:r w:rsidR="003C006C" w:rsidRPr="003C006C">
              <w:rPr>
                <w:rFonts w:ascii="PT Astra Serif" w:hAnsi="PT Astra Serif"/>
                <w:sz w:val="24"/>
                <w:szCs w:val="24"/>
              </w:rPr>
              <w:t xml:space="preserve"> в области торговой деятельности</w:t>
            </w:r>
          </w:p>
        </w:tc>
        <w:tc>
          <w:tcPr>
            <w:tcW w:w="3667" w:type="dxa"/>
          </w:tcPr>
          <w:p w:rsidR="003C006C" w:rsidRPr="003C006C" w:rsidRDefault="003C006C" w:rsidP="003C006C">
            <w:pPr>
              <w:ind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C006C">
              <w:rPr>
                <w:rFonts w:ascii="PT Astra Serif" w:hAnsi="PT Astra Serif"/>
                <w:sz w:val="24"/>
                <w:szCs w:val="24"/>
              </w:rPr>
              <w:t xml:space="preserve">Постановление администрации муниципального образования Епифанское Кимовского района от 11.09.2019 года № 101 </w:t>
            </w:r>
            <w:r w:rsidR="009D2153">
              <w:rPr>
                <w:rFonts w:ascii="PT Astra Serif" w:hAnsi="PT Astra Serif"/>
                <w:sz w:val="24"/>
                <w:szCs w:val="24"/>
              </w:rPr>
              <w:t>«О</w:t>
            </w:r>
            <w:r w:rsidRPr="003C006C">
              <w:rPr>
                <w:rFonts w:ascii="PT Astra Serif" w:hAnsi="PT Astra Serif"/>
                <w:sz w:val="24"/>
                <w:szCs w:val="24"/>
              </w:rPr>
              <w:t>б утверждении Административного регламента исполнения муниципальной функции  «Осуществление</w:t>
            </w:r>
            <w:r w:rsidRPr="003C006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3C006C">
              <w:rPr>
                <w:rFonts w:ascii="PT Astra Serif" w:hAnsi="PT Astra Serif"/>
                <w:sz w:val="24"/>
                <w:szCs w:val="24"/>
              </w:rPr>
              <w:t>муниципального  контроля в области торговой деятельности на территории муниципального образования Епифанское  Кимовского района ;</w:t>
            </w:r>
          </w:p>
          <w:p w:rsidR="00EE2A8B" w:rsidRPr="003C006C" w:rsidRDefault="00EE2A8B" w:rsidP="00DD027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C006C" w:rsidRPr="003C006C" w:rsidRDefault="003C006C" w:rsidP="003C00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Епифанское Кимовского района, с</w:t>
            </w:r>
            <w:r w:rsidRPr="003C006C">
              <w:rPr>
                <w:rFonts w:ascii="PT Astra Serif" w:hAnsi="PT Astra Serif" w:cs="Arial"/>
                <w:sz w:val="24"/>
                <w:szCs w:val="24"/>
              </w:rPr>
              <w:t>ектор по управлению имуществом,</w:t>
            </w:r>
          </w:p>
          <w:p w:rsidR="003C006C" w:rsidRPr="003C006C" w:rsidRDefault="003C006C" w:rsidP="003C00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C006C">
              <w:rPr>
                <w:rFonts w:ascii="PT Astra Serif" w:hAnsi="PT Astra Serif" w:cs="Arial"/>
                <w:sz w:val="24"/>
                <w:szCs w:val="24"/>
              </w:rPr>
              <w:t>земельными ресурсами и муниципальным хозяйством,</w:t>
            </w:r>
          </w:p>
          <w:p w:rsidR="003C006C" w:rsidRPr="003C006C" w:rsidRDefault="003C006C" w:rsidP="003C00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с</w:t>
            </w:r>
            <w:r w:rsidRPr="003C006C">
              <w:rPr>
                <w:rFonts w:ascii="PT Astra Serif" w:hAnsi="PT Astra Serif" w:cs="Arial"/>
                <w:sz w:val="24"/>
                <w:szCs w:val="24"/>
              </w:rPr>
              <w:t>ектор делопроизводства,</w:t>
            </w:r>
          </w:p>
          <w:p w:rsidR="00EE2A8B" w:rsidRPr="003C006C" w:rsidRDefault="003C006C" w:rsidP="003C006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006C">
              <w:rPr>
                <w:rFonts w:ascii="PT Astra Serif" w:hAnsi="PT Astra Serif" w:cs="Arial"/>
                <w:sz w:val="24"/>
                <w:szCs w:val="24"/>
              </w:rPr>
              <w:t>кадров, правовой работы</w:t>
            </w:r>
          </w:p>
        </w:tc>
      </w:tr>
    </w:tbl>
    <w:p w:rsidR="00EE2A8B" w:rsidRDefault="00EE2A8B" w:rsidP="00EE2A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2A8B" w:rsidRDefault="00EE2A8B" w:rsidP="00EE2A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E2A8B" w:rsidSect="00006A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8B"/>
    <w:rsid w:val="001327F5"/>
    <w:rsid w:val="0028131E"/>
    <w:rsid w:val="003C006C"/>
    <w:rsid w:val="009D2153"/>
    <w:rsid w:val="00D117B9"/>
    <w:rsid w:val="00E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3F06C-B6D0-4E9D-B62A-F9183312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2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EE2A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E2A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E2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3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15EAA1D9DF22799D022EB69749934A483F35DB1393DB96915ED7DE3975DC272BBAC20A32i9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cp:lastPrinted>2021-01-28T07:53:00Z</cp:lastPrinted>
  <dcterms:created xsi:type="dcterms:W3CDTF">2021-02-01T11:12:00Z</dcterms:created>
  <dcterms:modified xsi:type="dcterms:W3CDTF">2021-02-01T11:12:00Z</dcterms:modified>
</cp:coreProperties>
</file>